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9CAC" w14:textId="484C08EC" w:rsidR="00570B78" w:rsidRPr="00871926" w:rsidRDefault="00570B78" w:rsidP="00D11DD6">
      <w:pPr>
        <w:jc w:val="center"/>
        <w:rPr>
          <w:rFonts w:ascii="Baskerville Old Face" w:hAnsi="Baskerville Old Face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1926">
        <w:rPr>
          <w:rFonts w:ascii="Baskerville Old Face" w:hAnsi="Baskerville Old Face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Baptist Church of New Castle</w:t>
      </w:r>
      <w:r w:rsidRPr="00871926">
        <w:rPr>
          <w:rFonts w:ascii="Baskerville Old Face" w:hAnsi="Baskerville Old Face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4116E" w:rsidRPr="00871926">
        <w:rPr>
          <w:rFonts w:ascii="Baskerville Old Face" w:hAnsi="Baskerville Old Face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Women’s Ministry </w:t>
      </w:r>
      <w:r w:rsidRPr="00871926">
        <w:rPr>
          <w:rFonts w:ascii="Baskerville Old Face" w:hAnsi="Baskerville Old Face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“Connections”</w:t>
      </w:r>
    </w:p>
    <w:p w14:paraId="77429346" w14:textId="13B9526C" w:rsidR="00570B78" w:rsidRDefault="00570B78" w:rsidP="00D11D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____________________________________________</w:t>
      </w:r>
    </w:p>
    <w:p w14:paraId="479BBD1F" w14:textId="36A48D08" w:rsidR="00570B78" w:rsidRDefault="00570B78" w:rsidP="00D11D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Address: ______________________________________________________</w:t>
      </w:r>
    </w:p>
    <w:p w14:paraId="61C34166" w14:textId="0BC79EC3" w:rsidR="009262EF" w:rsidRDefault="009262EF" w:rsidP="00D11D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</w:t>
      </w:r>
    </w:p>
    <w:p w14:paraId="77FE6EC0" w14:textId="6E3CCBC8" w:rsidR="009262EF" w:rsidRDefault="009262EF" w:rsidP="00D11D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Home Phone: ____________</w:t>
      </w:r>
      <w:proofErr w:type="gramStart"/>
      <w:r>
        <w:rPr>
          <w:rFonts w:ascii="Bookman Old Style" w:hAnsi="Bookman Old Style"/>
        </w:rPr>
        <w:t>_  Cell</w:t>
      </w:r>
      <w:proofErr w:type="gramEnd"/>
      <w:r>
        <w:rPr>
          <w:rFonts w:ascii="Bookman Old Style" w:hAnsi="Bookman Old Style"/>
        </w:rPr>
        <w:t xml:space="preserve"> Phone: ____________</w:t>
      </w:r>
    </w:p>
    <w:p w14:paraId="0297ACAA" w14:textId="3168D713" w:rsidR="00570B78" w:rsidRDefault="00570B78" w:rsidP="00D11D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E-mail: _____________________________________</w:t>
      </w:r>
    </w:p>
    <w:p w14:paraId="1E0FBD56" w14:textId="2ECF7769" w:rsidR="009262EF" w:rsidRDefault="009262EF" w:rsidP="00D11D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What is the best way to contact you?  Phone (home or cell); E-mail and/or Text? ___________________________</w:t>
      </w:r>
    </w:p>
    <w:p w14:paraId="66ABCE24" w14:textId="2D62A44E" w:rsidR="009262EF" w:rsidRDefault="00570B78" w:rsidP="00D11D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Would you like to read the “Adore” book </w:t>
      </w:r>
      <w:r w:rsidR="00770095">
        <w:rPr>
          <w:rFonts w:ascii="Bookman Old Style" w:hAnsi="Bookman Old Style"/>
        </w:rPr>
        <w:t xml:space="preserve">(Author: Sara Hagerty) </w:t>
      </w:r>
      <w:r>
        <w:rPr>
          <w:rFonts w:ascii="Bookman Old Style" w:hAnsi="Bookman Old Style"/>
        </w:rPr>
        <w:t>to help facilitate your “connection”?</w:t>
      </w:r>
    </w:p>
    <w:p w14:paraId="6F471EBD" w14:textId="6824CBD0" w:rsidR="00570B78" w:rsidRDefault="00570B78" w:rsidP="00D11DD6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Yes/No? _______</w:t>
      </w:r>
    </w:p>
    <w:p w14:paraId="5426FD10" w14:textId="65438515" w:rsidR="00570B78" w:rsidRDefault="00570B78" w:rsidP="00D11D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Would you like to be “connected” with another woman from our church who is of a similar age</w:t>
      </w:r>
      <w:r w:rsidR="009262EF">
        <w:rPr>
          <w:rFonts w:ascii="Bookman Old Style" w:hAnsi="Bookman Old Style"/>
        </w:rPr>
        <w:t xml:space="preserve">, younger or </w:t>
      </w:r>
      <w:r>
        <w:rPr>
          <w:rFonts w:ascii="Bookman Old Style" w:hAnsi="Bookman Old Style"/>
        </w:rPr>
        <w:t>older?</w:t>
      </w:r>
    </w:p>
    <w:p w14:paraId="4DA63265" w14:textId="1DDBF79F" w:rsidR="00570B78" w:rsidRDefault="00570B78" w:rsidP="00D11D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</w:t>
      </w:r>
      <w:proofErr w:type="gramStart"/>
      <w:r>
        <w:rPr>
          <w:rFonts w:ascii="Bookman Old Style" w:hAnsi="Bookman Old Style"/>
        </w:rPr>
        <w:t>_  Similar</w:t>
      </w:r>
      <w:proofErr w:type="gramEnd"/>
    </w:p>
    <w:p w14:paraId="1AB763BC" w14:textId="65699550" w:rsidR="00570B78" w:rsidRDefault="00570B78" w:rsidP="00D11D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</w:t>
      </w:r>
      <w:proofErr w:type="gramStart"/>
      <w:r>
        <w:rPr>
          <w:rFonts w:ascii="Bookman Old Style" w:hAnsi="Bookman Old Style"/>
        </w:rPr>
        <w:t>_  Younger</w:t>
      </w:r>
      <w:proofErr w:type="gramEnd"/>
    </w:p>
    <w:p w14:paraId="14B582E0" w14:textId="77777777" w:rsidR="009262EF" w:rsidRDefault="00570B78" w:rsidP="00D11D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 Olde</w:t>
      </w:r>
      <w:r w:rsidR="009262EF">
        <w:rPr>
          <w:rFonts w:ascii="Bookman Old Style" w:hAnsi="Bookman Old Style"/>
        </w:rPr>
        <w:t>r</w:t>
      </w:r>
    </w:p>
    <w:p w14:paraId="0EEAE164" w14:textId="1AF5DF4A" w:rsidR="00570B78" w:rsidRDefault="00570B78" w:rsidP="00D11D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Would you prefer </w:t>
      </w:r>
      <w:r w:rsidR="0094116E">
        <w:rPr>
          <w:rFonts w:ascii="Bookman Old Style" w:hAnsi="Bookman Old Style"/>
        </w:rPr>
        <w:t>in person</w:t>
      </w:r>
      <w:r>
        <w:rPr>
          <w:rFonts w:ascii="Bookman Old Style" w:hAnsi="Bookman Old Style"/>
        </w:rPr>
        <w:t xml:space="preserve"> opportunities </w:t>
      </w:r>
      <w:r w:rsidR="0094116E">
        <w:rPr>
          <w:rFonts w:ascii="Bookman Old Style" w:hAnsi="Bookman Old Style"/>
        </w:rPr>
        <w:t>to connect</w:t>
      </w:r>
      <w:r>
        <w:rPr>
          <w:rFonts w:ascii="Bookman Old Style" w:hAnsi="Bookman Old Style"/>
        </w:rPr>
        <w:t xml:space="preserve"> or online (i.e. Face Time, Zoom?):</w:t>
      </w:r>
    </w:p>
    <w:p w14:paraId="4D37DCB2" w14:textId="65741EE2" w:rsidR="00570B78" w:rsidRDefault="00570B78" w:rsidP="00D11D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proofErr w:type="gramStart"/>
      <w:r>
        <w:rPr>
          <w:rFonts w:ascii="Bookman Old Style" w:hAnsi="Bookman Old Style"/>
        </w:rPr>
        <w:t xml:space="preserve">_  </w:t>
      </w:r>
      <w:r w:rsidR="0094116E">
        <w:rPr>
          <w:rFonts w:ascii="Bookman Old Style" w:hAnsi="Bookman Old Style"/>
        </w:rPr>
        <w:t>In</w:t>
      </w:r>
      <w:proofErr w:type="gramEnd"/>
      <w:r w:rsidR="0094116E">
        <w:rPr>
          <w:rFonts w:ascii="Bookman Old Style" w:hAnsi="Bookman Old Style"/>
        </w:rPr>
        <w:t xml:space="preserve"> Person</w:t>
      </w:r>
    </w:p>
    <w:p w14:paraId="5AEBFEFF" w14:textId="32D1C1C2" w:rsidR="0094116E" w:rsidRDefault="00570B78" w:rsidP="00D11D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proofErr w:type="gramStart"/>
      <w:r>
        <w:rPr>
          <w:rFonts w:ascii="Bookman Old Style" w:hAnsi="Bookman Old Style"/>
        </w:rPr>
        <w:t>_  Online</w:t>
      </w:r>
      <w:proofErr w:type="gramEnd"/>
    </w:p>
    <w:p w14:paraId="7FE33636" w14:textId="3B8B68B5" w:rsidR="00570B78" w:rsidRPr="00570B78" w:rsidRDefault="00570B78" w:rsidP="00D11DD6">
      <w:pPr>
        <w:rPr>
          <w:rFonts w:ascii="Bookman Old Style" w:hAnsi="Bookman Old Style"/>
        </w:rPr>
      </w:pPr>
    </w:p>
    <w:sectPr w:rsidR="00570B78" w:rsidRPr="00570B78" w:rsidSect="00D1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78"/>
    <w:rsid w:val="003C7A50"/>
    <w:rsid w:val="00497D38"/>
    <w:rsid w:val="00570B78"/>
    <w:rsid w:val="00770095"/>
    <w:rsid w:val="00871926"/>
    <w:rsid w:val="009262EF"/>
    <w:rsid w:val="0094116E"/>
    <w:rsid w:val="00D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BCBE"/>
  <w15:chartTrackingRefBased/>
  <w15:docId w15:val="{74CD0F92-8D2F-47EC-8C8B-08E13D24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 Larry Sandoval</dc:creator>
  <cp:keywords/>
  <dc:description/>
  <cp:lastModifiedBy>Becky and Larry Sandoval</cp:lastModifiedBy>
  <cp:revision>2</cp:revision>
  <cp:lastPrinted>2020-10-08T22:08:00Z</cp:lastPrinted>
  <dcterms:created xsi:type="dcterms:W3CDTF">2020-10-15T18:53:00Z</dcterms:created>
  <dcterms:modified xsi:type="dcterms:W3CDTF">2020-10-15T18:53:00Z</dcterms:modified>
</cp:coreProperties>
</file>